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49" w:rsidRPr="008E3429" w:rsidRDefault="00A33608">
      <w:pPr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  <w:r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鶴田電器</w:t>
      </w:r>
      <w:r w:rsidR="00A16DD7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株式会社</w:t>
      </w:r>
    </w:p>
    <w:p w:rsidR="00040C9F" w:rsidRPr="008E3429" w:rsidRDefault="00040C9F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E342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営業部長　中井　一郎　様</w:t>
      </w:r>
    </w:p>
    <w:p w:rsidR="00D04F49" w:rsidRPr="008E3429" w:rsidRDefault="00D04F4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04F49" w:rsidRPr="008E3429" w:rsidRDefault="008E3429" w:rsidP="00203DC2">
      <w:pPr>
        <w:ind w:right="63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鈴木</w:t>
      </w:r>
      <w:r w:rsidR="00D04F49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工業株式会社</w:t>
      </w:r>
    </w:p>
    <w:p w:rsidR="00D04F49" w:rsidRPr="008E3429" w:rsidRDefault="00D04F49" w:rsidP="00040C9F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8E342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営業部長　</w:t>
      </w:r>
      <w:r w:rsidR="00A33608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井上　洋介</w:t>
      </w:r>
    </w:p>
    <w:p w:rsidR="00D04F49" w:rsidRPr="008E3429" w:rsidRDefault="00D04F4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04F49" w:rsidRPr="008E3429" w:rsidRDefault="00D04F49" w:rsidP="00203DC2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新製品のお見積もり</w:t>
      </w:r>
      <w:r w:rsidR="00A33608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の件</w:t>
      </w:r>
    </w:p>
    <w:p w:rsidR="00D04F49" w:rsidRPr="008E3429" w:rsidRDefault="00D04F4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040C9F" w:rsidRPr="008E3429" w:rsidRDefault="00D04F49" w:rsidP="00040C9F">
      <w:pPr>
        <w:pStyle w:val="a4"/>
        <w:rPr>
          <w:rFonts w:ascii="HG丸ｺﾞｼｯｸM-PRO" w:eastAsia="HG丸ｺﾞｼｯｸM-PRO" w:hAnsi="HG丸ｺﾞｼｯｸM-PRO"/>
          <w:sz w:val="22"/>
          <w:szCs w:val="22"/>
        </w:rPr>
      </w:pPr>
      <w:r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拝啓　時下ますます</w:t>
      </w:r>
      <w:r w:rsidR="00A33608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ご清栄</w:t>
      </w:r>
      <w:r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のこととお</w:t>
      </w:r>
      <w:r w:rsidR="00203DC2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喜</w:t>
      </w:r>
      <w:r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び申し</w:t>
      </w:r>
      <w:r w:rsidR="00203DC2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あ</w:t>
      </w:r>
      <w:r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げます。</w:t>
      </w:r>
      <w:r w:rsidR="00040C9F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当社製品についてお問い合わせをいただきまして、まことにありがとうございます。</w:t>
      </w:r>
    </w:p>
    <w:p w:rsidR="003B5737" w:rsidRPr="008E3429" w:rsidRDefault="00040C9F" w:rsidP="00A33608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E342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お</w:t>
      </w:r>
      <w:r w:rsidR="00D04F49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申し越しの件、下記のとおりお見積もりさせていただきますので、ご検討のうえ、ご注文を賜わりますようお願い申し</w:t>
      </w:r>
      <w:r w:rsidR="003B5737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あ</w:t>
      </w:r>
      <w:r w:rsidR="00D04F49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げます。なお、今回は</w:t>
      </w:r>
      <w:r w:rsidR="004A3F44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春</w:t>
      </w:r>
      <w:r w:rsidR="00203DC2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のディスプレイ</w:t>
      </w:r>
      <w:r w:rsidR="00722C2F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キャンペーンとして</w:t>
      </w:r>
      <w:r w:rsidR="00203DC2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A33608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5B66DD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台以上のご注文分には</w:t>
      </w:r>
      <w:r w:rsidR="00203DC2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下記の価格</w:t>
      </w:r>
      <w:r w:rsidR="00F208E8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から</w:t>
      </w:r>
      <w:r w:rsidR="00A33608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="00203DC2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％</w:t>
      </w:r>
      <w:r w:rsidR="005B66DD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の割引</w:t>
      </w:r>
      <w:r w:rsidR="00F208E8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="005B66DD"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ございます。</w:t>
      </w:r>
    </w:p>
    <w:p w:rsidR="005B66DD" w:rsidRPr="008E3429" w:rsidRDefault="005B66DD" w:rsidP="005B66DD">
      <w:pPr>
        <w:pStyle w:val="a5"/>
        <w:rPr>
          <w:rFonts w:ascii="HG丸ｺﾞｼｯｸM-PRO" w:eastAsia="HG丸ｺﾞｼｯｸM-PRO" w:hAnsi="HG丸ｺﾞｼｯｸM-PRO"/>
          <w:sz w:val="22"/>
          <w:szCs w:val="22"/>
        </w:rPr>
      </w:pPr>
      <w:r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敬具</w:t>
      </w:r>
    </w:p>
    <w:p w:rsidR="005B66DD" w:rsidRPr="008E3429" w:rsidRDefault="005B66DD" w:rsidP="005B66DD">
      <w:pPr>
        <w:pStyle w:val="a6"/>
        <w:rPr>
          <w:rFonts w:ascii="HG丸ｺﾞｼｯｸM-PRO" w:eastAsia="HG丸ｺﾞｼｯｸM-PRO" w:hAnsi="HG丸ｺﾞｼｯｸM-PRO"/>
          <w:sz w:val="22"/>
          <w:szCs w:val="22"/>
        </w:rPr>
      </w:pPr>
      <w:r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tbl>
      <w:tblPr>
        <w:tblStyle w:val="a7"/>
        <w:tblW w:w="5913" w:type="dxa"/>
        <w:jc w:val="center"/>
        <w:tblInd w:w="1129" w:type="dxa"/>
        <w:tblLook w:val="01E0" w:firstRow="1" w:lastRow="1" w:firstColumn="1" w:lastColumn="1" w:noHBand="0" w:noVBand="0"/>
      </w:tblPr>
      <w:tblGrid>
        <w:gridCol w:w="2862"/>
        <w:gridCol w:w="1528"/>
        <w:gridCol w:w="1523"/>
      </w:tblGrid>
      <w:tr w:rsidR="00A33608" w:rsidRPr="008E3429" w:rsidTr="005E1594">
        <w:trPr>
          <w:jc w:val="center"/>
        </w:trPr>
        <w:tc>
          <w:tcPr>
            <w:tcW w:w="2862" w:type="dxa"/>
          </w:tcPr>
          <w:p w:rsidR="00A33608" w:rsidRPr="008E3429" w:rsidRDefault="00A33608" w:rsidP="00203DC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34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品名</w:t>
            </w:r>
          </w:p>
        </w:tc>
        <w:tc>
          <w:tcPr>
            <w:tcW w:w="1528" w:type="dxa"/>
          </w:tcPr>
          <w:p w:rsidR="00A33608" w:rsidRPr="008E3429" w:rsidRDefault="00A33608" w:rsidP="00203DC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34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型</w:t>
            </w:r>
            <w:r w:rsidR="00D57D5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式</w:t>
            </w:r>
          </w:p>
        </w:tc>
        <w:tc>
          <w:tcPr>
            <w:tcW w:w="1523" w:type="dxa"/>
            <w:shd w:val="clear" w:color="auto" w:fill="auto"/>
          </w:tcPr>
          <w:p w:rsidR="00A33608" w:rsidRPr="008E3429" w:rsidRDefault="00A33608" w:rsidP="00203DC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34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価格</w:t>
            </w:r>
          </w:p>
        </w:tc>
      </w:tr>
      <w:tr w:rsidR="00A33608" w:rsidRPr="008E3429" w:rsidTr="005E1594">
        <w:trPr>
          <w:jc w:val="center"/>
        </w:trPr>
        <w:tc>
          <w:tcPr>
            <w:tcW w:w="2862" w:type="dxa"/>
          </w:tcPr>
          <w:p w:rsidR="00A33608" w:rsidRPr="008E3429" w:rsidRDefault="00A33608" w:rsidP="00164C4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34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液晶ディスプレイ23型</w:t>
            </w:r>
          </w:p>
        </w:tc>
        <w:tc>
          <w:tcPr>
            <w:tcW w:w="1528" w:type="dxa"/>
          </w:tcPr>
          <w:p w:rsidR="00A33608" w:rsidRPr="008E3429" w:rsidRDefault="00A33608" w:rsidP="00164C4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34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LKW-660</w:t>
            </w:r>
          </w:p>
        </w:tc>
        <w:tc>
          <w:tcPr>
            <w:tcW w:w="1523" w:type="dxa"/>
            <w:shd w:val="clear" w:color="auto" w:fill="auto"/>
          </w:tcPr>
          <w:p w:rsidR="00A33608" w:rsidRPr="008E3429" w:rsidRDefault="005E1594" w:rsidP="00164C4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82,5</w:t>
            </w:r>
            <w:r w:rsidR="00A33608" w:rsidRPr="008E34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00円</w:t>
            </w:r>
          </w:p>
        </w:tc>
      </w:tr>
      <w:tr w:rsidR="00A33608" w:rsidRPr="008E3429" w:rsidTr="005E1594">
        <w:trPr>
          <w:jc w:val="center"/>
        </w:trPr>
        <w:tc>
          <w:tcPr>
            <w:tcW w:w="2862" w:type="dxa"/>
          </w:tcPr>
          <w:p w:rsidR="00A33608" w:rsidRPr="008E3429" w:rsidRDefault="00A33608" w:rsidP="00164C4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34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液晶ディスプレイ17型</w:t>
            </w:r>
          </w:p>
        </w:tc>
        <w:tc>
          <w:tcPr>
            <w:tcW w:w="1528" w:type="dxa"/>
          </w:tcPr>
          <w:p w:rsidR="00A33608" w:rsidRPr="008E3429" w:rsidRDefault="00A33608" w:rsidP="00164C4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34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LKS-3177</w:t>
            </w:r>
          </w:p>
        </w:tc>
        <w:tc>
          <w:tcPr>
            <w:tcW w:w="1523" w:type="dxa"/>
            <w:shd w:val="clear" w:color="auto" w:fill="auto"/>
          </w:tcPr>
          <w:p w:rsidR="00A33608" w:rsidRPr="008E3429" w:rsidRDefault="00A33608" w:rsidP="00164C4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34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28,800円</w:t>
            </w:r>
          </w:p>
        </w:tc>
      </w:tr>
      <w:tr w:rsidR="00A33608" w:rsidRPr="008E3429" w:rsidTr="005E1594">
        <w:trPr>
          <w:jc w:val="center"/>
        </w:trPr>
        <w:tc>
          <w:tcPr>
            <w:tcW w:w="2862" w:type="dxa"/>
          </w:tcPr>
          <w:p w:rsidR="00A33608" w:rsidRPr="008E3429" w:rsidRDefault="00A33608" w:rsidP="00FA575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34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液晶ディスプレイ17型</w:t>
            </w:r>
          </w:p>
        </w:tc>
        <w:tc>
          <w:tcPr>
            <w:tcW w:w="1528" w:type="dxa"/>
          </w:tcPr>
          <w:p w:rsidR="00A33608" w:rsidRPr="008E3429" w:rsidRDefault="00A33608" w:rsidP="00FA575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34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LK-217</w:t>
            </w:r>
          </w:p>
        </w:tc>
        <w:tc>
          <w:tcPr>
            <w:tcW w:w="1523" w:type="dxa"/>
            <w:shd w:val="clear" w:color="auto" w:fill="auto"/>
          </w:tcPr>
          <w:p w:rsidR="00A33608" w:rsidRPr="008E3429" w:rsidRDefault="00A33608" w:rsidP="00FA575F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34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24,800円</w:t>
            </w:r>
          </w:p>
        </w:tc>
      </w:tr>
      <w:tr w:rsidR="00A33608" w:rsidRPr="008E3429" w:rsidTr="005E1594">
        <w:trPr>
          <w:jc w:val="center"/>
        </w:trPr>
        <w:tc>
          <w:tcPr>
            <w:tcW w:w="2862" w:type="dxa"/>
          </w:tcPr>
          <w:p w:rsidR="00A33608" w:rsidRPr="008E3429" w:rsidRDefault="00A33608" w:rsidP="00E24F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34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液晶ディスプレイ19型</w:t>
            </w:r>
          </w:p>
        </w:tc>
        <w:tc>
          <w:tcPr>
            <w:tcW w:w="1528" w:type="dxa"/>
          </w:tcPr>
          <w:p w:rsidR="00A33608" w:rsidRPr="008E3429" w:rsidRDefault="00A33608" w:rsidP="00E24F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34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LK-419</w:t>
            </w:r>
          </w:p>
        </w:tc>
        <w:tc>
          <w:tcPr>
            <w:tcW w:w="1523" w:type="dxa"/>
            <w:shd w:val="clear" w:color="auto" w:fill="auto"/>
          </w:tcPr>
          <w:p w:rsidR="00A33608" w:rsidRPr="008E3429" w:rsidRDefault="005E1594" w:rsidP="00E24F3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52,3</w:t>
            </w:r>
            <w:r w:rsidR="00A33608" w:rsidRPr="008E34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00円</w:t>
            </w:r>
          </w:p>
        </w:tc>
      </w:tr>
    </w:tbl>
    <w:p w:rsidR="005B66DD" w:rsidRPr="008E3429" w:rsidRDefault="00203DC2" w:rsidP="005B66D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※　すべて税込価格</w:t>
      </w:r>
    </w:p>
    <w:p w:rsidR="005B66DD" w:rsidRPr="008E3429" w:rsidRDefault="005B66DD" w:rsidP="003B5737">
      <w:pPr>
        <w:pStyle w:val="a5"/>
        <w:rPr>
          <w:rFonts w:ascii="HG丸ｺﾞｼｯｸM-PRO" w:eastAsia="HG丸ｺﾞｼｯｸM-PRO" w:hAnsi="HG丸ｺﾞｼｯｸM-PRO"/>
          <w:sz w:val="22"/>
          <w:szCs w:val="22"/>
        </w:rPr>
      </w:pPr>
      <w:r w:rsidRPr="008E3429">
        <w:rPr>
          <w:rFonts w:ascii="HG丸ｺﾞｼｯｸM-PRO" w:eastAsia="HG丸ｺﾞｼｯｸM-PRO" w:hAnsi="HG丸ｺﾞｼｯｸM-PRO" w:hint="eastAsia"/>
          <w:sz w:val="22"/>
          <w:szCs w:val="22"/>
        </w:rPr>
        <w:t>以上</w:t>
      </w:r>
    </w:p>
    <w:sectPr w:rsidR="005B66DD" w:rsidRPr="008E3429" w:rsidSect="002C15E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1D" w:rsidRDefault="00CE4D1D" w:rsidP="008D3AF8">
      <w:r>
        <w:separator/>
      </w:r>
    </w:p>
  </w:endnote>
  <w:endnote w:type="continuationSeparator" w:id="0">
    <w:p w:rsidR="00CE4D1D" w:rsidRDefault="00CE4D1D" w:rsidP="008D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1D" w:rsidRDefault="00CE4D1D" w:rsidP="008D3AF8">
      <w:r>
        <w:separator/>
      </w:r>
    </w:p>
  </w:footnote>
  <w:footnote w:type="continuationSeparator" w:id="0">
    <w:p w:rsidR="00CE4D1D" w:rsidRDefault="00CE4D1D" w:rsidP="008D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29" w:rsidRPr="008E3429" w:rsidRDefault="008E3429">
    <w:pPr>
      <w:pStyle w:val="a8"/>
      <w:rPr>
        <w:rFonts w:ascii="HG丸ｺﾞｼｯｸM-PRO" w:eastAsia="HG丸ｺﾞｼｯｸM-PRO" w:hAnsi="HG丸ｺﾞｼｯｸM-PRO"/>
      </w:rPr>
    </w:pPr>
    <w:r w:rsidRPr="008E3429">
      <w:rPr>
        <w:rFonts w:ascii="HG丸ｺﾞｼｯｸM-PRO" w:eastAsia="HG丸ｺﾞｼｯｸM-PRO" w:hAnsi="HG丸ｺﾞｼｯｸM-PRO" w:hint="eastAsia"/>
      </w:rPr>
      <w:t>H31</w:t>
    </w:r>
    <w:r w:rsidR="00A70CE3">
      <w:rPr>
        <w:rFonts w:ascii="HG丸ｺﾞｼｯｸM-PRO" w:eastAsia="HG丸ｺﾞｼｯｸM-PRO" w:hAnsi="HG丸ｺﾞｼｯｸM-PRO" w:hint="eastAsia"/>
      </w:rPr>
      <w:t>年度後期</w:t>
    </w:r>
    <w:r w:rsidRPr="008E3429">
      <w:rPr>
        <w:rFonts w:ascii="HG丸ｺﾞｼｯｸM-PRO" w:eastAsia="HG丸ｺﾞｼｯｸM-PRO" w:hAnsi="HG丸ｺﾞｼｯｸM-PRO" w:hint="eastAsia"/>
      </w:rPr>
      <w:t>末解答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37E"/>
    <w:rsid w:val="00040C9F"/>
    <w:rsid w:val="00110A75"/>
    <w:rsid w:val="001806EB"/>
    <w:rsid w:val="001B5693"/>
    <w:rsid w:val="001C6950"/>
    <w:rsid w:val="001D7DBF"/>
    <w:rsid w:val="00203DC2"/>
    <w:rsid w:val="002C15EE"/>
    <w:rsid w:val="003B5737"/>
    <w:rsid w:val="00403CE5"/>
    <w:rsid w:val="00455707"/>
    <w:rsid w:val="004A3F44"/>
    <w:rsid w:val="004D416D"/>
    <w:rsid w:val="004F7D68"/>
    <w:rsid w:val="00522261"/>
    <w:rsid w:val="00556693"/>
    <w:rsid w:val="005B66DD"/>
    <w:rsid w:val="005D4FA6"/>
    <w:rsid w:val="005E1594"/>
    <w:rsid w:val="00722C2F"/>
    <w:rsid w:val="00731503"/>
    <w:rsid w:val="00750121"/>
    <w:rsid w:val="007C2282"/>
    <w:rsid w:val="00802834"/>
    <w:rsid w:val="0083037E"/>
    <w:rsid w:val="008810B6"/>
    <w:rsid w:val="008D3AF8"/>
    <w:rsid w:val="008E3429"/>
    <w:rsid w:val="008F7AD6"/>
    <w:rsid w:val="00A16DD7"/>
    <w:rsid w:val="00A33608"/>
    <w:rsid w:val="00A70CE3"/>
    <w:rsid w:val="00B87CAA"/>
    <w:rsid w:val="00BB0F55"/>
    <w:rsid w:val="00C45114"/>
    <w:rsid w:val="00C52F18"/>
    <w:rsid w:val="00C53FC6"/>
    <w:rsid w:val="00C55581"/>
    <w:rsid w:val="00C62451"/>
    <w:rsid w:val="00CE4D1D"/>
    <w:rsid w:val="00D04F49"/>
    <w:rsid w:val="00D57D59"/>
    <w:rsid w:val="00D95E5C"/>
    <w:rsid w:val="00F16EF1"/>
    <w:rsid w:val="00F2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5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04F49"/>
  </w:style>
  <w:style w:type="paragraph" w:styleId="a4">
    <w:name w:val="Salutation"/>
    <w:basedOn w:val="a"/>
    <w:next w:val="a"/>
    <w:rsid w:val="00D04F49"/>
  </w:style>
  <w:style w:type="paragraph" w:styleId="a5">
    <w:name w:val="Closing"/>
    <w:basedOn w:val="a"/>
    <w:rsid w:val="00D04F49"/>
    <w:pPr>
      <w:jc w:val="right"/>
    </w:pPr>
  </w:style>
  <w:style w:type="paragraph" w:styleId="a6">
    <w:name w:val="Note Heading"/>
    <w:basedOn w:val="a"/>
    <w:next w:val="a"/>
    <w:rsid w:val="005B66DD"/>
    <w:pPr>
      <w:jc w:val="center"/>
    </w:pPr>
  </w:style>
  <w:style w:type="table" w:styleId="a7">
    <w:name w:val="Table Grid"/>
    <w:basedOn w:val="a1"/>
    <w:rsid w:val="005B6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D3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3AF8"/>
    <w:rPr>
      <w:kern w:val="2"/>
      <w:sz w:val="21"/>
      <w:szCs w:val="24"/>
    </w:rPr>
  </w:style>
  <w:style w:type="paragraph" w:styleId="aa">
    <w:name w:val="footer"/>
    <w:basedOn w:val="a"/>
    <w:link w:val="ab"/>
    <w:rsid w:val="008D3A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D3AF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04F49"/>
  </w:style>
  <w:style w:type="paragraph" w:styleId="a4">
    <w:name w:val="Salutation"/>
    <w:basedOn w:val="a"/>
    <w:next w:val="a"/>
    <w:rsid w:val="00D04F49"/>
  </w:style>
  <w:style w:type="paragraph" w:styleId="a5">
    <w:name w:val="Closing"/>
    <w:basedOn w:val="a"/>
    <w:rsid w:val="00D04F49"/>
    <w:pPr>
      <w:jc w:val="right"/>
    </w:pPr>
  </w:style>
  <w:style w:type="paragraph" w:styleId="a6">
    <w:name w:val="Note Heading"/>
    <w:basedOn w:val="a"/>
    <w:next w:val="a"/>
    <w:rsid w:val="005B66DD"/>
    <w:pPr>
      <w:jc w:val="center"/>
    </w:pPr>
  </w:style>
  <w:style w:type="table" w:styleId="a7">
    <w:name w:val="Table Grid"/>
    <w:basedOn w:val="a1"/>
    <w:rsid w:val="005B6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2006-03-11T02:28:00Z</cp:lastPrinted>
  <dcterms:created xsi:type="dcterms:W3CDTF">2020-02-11T03:05:00Z</dcterms:created>
  <dcterms:modified xsi:type="dcterms:W3CDTF">2020-02-11T04:47:00Z</dcterms:modified>
</cp:coreProperties>
</file>